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F2" w:rsidRDefault="003F66ED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810895</wp:posOffset>
            </wp:positionV>
            <wp:extent cx="6120130" cy="4803775"/>
            <wp:effectExtent l="0" t="0" r="0" b="0"/>
            <wp:wrapTight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66ED" w:rsidRDefault="003F66ED" w:rsidP="003F66ED"/>
    <w:p w:rsidR="00655B48" w:rsidRDefault="00655B48" w:rsidP="003F66ED"/>
    <w:p w:rsidR="00655B48" w:rsidRDefault="00655B48" w:rsidP="003F66ED"/>
    <w:p w:rsidR="00655B48" w:rsidRDefault="00655B48" w:rsidP="003F66ED"/>
    <w:p w:rsidR="00655B48" w:rsidRDefault="00655B48" w:rsidP="003F66ED"/>
    <w:p w:rsidR="00655B48" w:rsidRDefault="00655B48" w:rsidP="003F66ED"/>
    <w:p w:rsidR="00655B48" w:rsidRDefault="00655B48" w:rsidP="003F66ED"/>
    <w:p w:rsidR="00655B48" w:rsidRDefault="00655B48" w:rsidP="003F66ED"/>
    <w:p w:rsidR="00655B48" w:rsidRDefault="00655B48" w:rsidP="003F66ED"/>
    <w:p w:rsidR="00655B48" w:rsidRDefault="00655B48" w:rsidP="003F66ED"/>
    <w:p w:rsidR="00655B48" w:rsidRDefault="00655B48" w:rsidP="003F66ED"/>
    <w:p w:rsidR="00655B48" w:rsidRDefault="00655B48" w:rsidP="003F66ED"/>
    <w:p w:rsidR="003E47B2" w:rsidRDefault="003E47B2" w:rsidP="003F66ED"/>
    <w:tbl>
      <w:tblPr>
        <w:tblpPr w:leftFromText="141" w:rightFromText="141" w:vertAnchor="text" w:horzAnchor="margin" w:tblpXSpec="center" w:tblpY="-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00" w:firstRow="0" w:lastRow="0" w:firstColumn="0" w:lastColumn="0" w:noHBand="0" w:noVBand="0"/>
      </w:tblPr>
      <w:tblGrid>
        <w:gridCol w:w="1155"/>
        <w:gridCol w:w="1155"/>
      </w:tblGrid>
      <w:tr w:rsidR="00655B48" w:rsidRPr="003F66ED" w:rsidTr="00655B48">
        <w:trPr>
          <w:trHeight w:val="146"/>
        </w:trPr>
        <w:tc>
          <w:tcPr>
            <w:tcW w:w="2310" w:type="dxa"/>
            <w:gridSpan w:val="2"/>
            <w:shd w:val="clear" w:color="auto" w:fill="92D050"/>
          </w:tcPr>
          <w:p w:rsidR="00655B48" w:rsidRPr="003F66ED" w:rsidRDefault="00655B48" w:rsidP="00655B48">
            <w:pPr>
              <w:jc w:val="center"/>
            </w:pPr>
            <w:r w:rsidRPr="003F66ED">
              <w:rPr>
                <w:b/>
                <w:bCs/>
              </w:rPr>
              <w:t>20 APRILE</w:t>
            </w:r>
          </w:p>
        </w:tc>
      </w:tr>
      <w:tr w:rsidR="00655B48" w:rsidRPr="003F66ED" w:rsidTr="00655B48">
        <w:trPr>
          <w:trHeight w:val="146"/>
        </w:trPr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Ore </w:t>
            </w:r>
          </w:p>
        </w:tc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Piedi </w:t>
            </w:r>
          </w:p>
        </w:tc>
      </w:tr>
      <w:tr w:rsidR="00655B48" w:rsidRPr="003F66ED" w:rsidTr="00655B48">
        <w:trPr>
          <w:trHeight w:val="128"/>
        </w:trPr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10:00 </w:t>
            </w:r>
          </w:p>
        </w:tc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9,5 </w:t>
            </w:r>
          </w:p>
        </w:tc>
      </w:tr>
      <w:tr w:rsidR="00655B48" w:rsidRPr="003F66ED" w:rsidTr="00655B48">
        <w:trPr>
          <w:trHeight w:val="128"/>
        </w:trPr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11:15 </w:t>
            </w:r>
          </w:p>
        </w:tc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8 </w:t>
            </w:r>
          </w:p>
        </w:tc>
      </w:tr>
      <w:tr w:rsidR="00655B48" w:rsidRPr="003F66ED" w:rsidTr="00655B48">
        <w:trPr>
          <w:trHeight w:val="128"/>
        </w:trPr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13:00 </w:t>
            </w:r>
          </w:p>
        </w:tc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5 </w:t>
            </w:r>
          </w:p>
        </w:tc>
      </w:tr>
      <w:tr w:rsidR="00655B48" w:rsidRPr="003F66ED" w:rsidTr="00655B48">
        <w:trPr>
          <w:trHeight w:val="128"/>
        </w:trPr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14:00 </w:t>
            </w:r>
          </w:p>
        </w:tc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7,5 </w:t>
            </w:r>
          </w:p>
        </w:tc>
      </w:tr>
      <w:tr w:rsidR="00655B48" w:rsidRPr="003F66ED" w:rsidTr="00655B48">
        <w:trPr>
          <w:trHeight w:val="128"/>
        </w:trPr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15:50 </w:t>
            </w:r>
          </w:p>
        </w:tc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11 </w:t>
            </w:r>
          </w:p>
        </w:tc>
      </w:tr>
      <w:tr w:rsidR="00655B48" w:rsidRPr="003F66ED" w:rsidTr="00655B48">
        <w:trPr>
          <w:trHeight w:val="128"/>
        </w:trPr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17:20 </w:t>
            </w:r>
          </w:p>
        </w:tc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18 </w:t>
            </w:r>
          </w:p>
        </w:tc>
      </w:tr>
      <w:tr w:rsidR="00655B48" w:rsidRPr="003F66ED" w:rsidTr="00655B48">
        <w:trPr>
          <w:trHeight w:val="128"/>
        </w:trPr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18:00 </w:t>
            </w:r>
          </w:p>
        </w:tc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20 </w:t>
            </w:r>
          </w:p>
        </w:tc>
      </w:tr>
      <w:tr w:rsidR="00655B48" w:rsidRPr="003F66ED" w:rsidTr="00655B48">
        <w:trPr>
          <w:trHeight w:val="128"/>
        </w:trPr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19:00 </w:t>
            </w:r>
          </w:p>
        </w:tc>
        <w:tc>
          <w:tcPr>
            <w:tcW w:w="1155" w:type="dxa"/>
            <w:shd w:val="clear" w:color="auto" w:fill="92D050"/>
          </w:tcPr>
          <w:p w:rsidR="00655B48" w:rsidRPr="003F66ED" w:rsidRDefault="00655B48" w:rsidP="00655B48">
            <w:r w:rsidRPr="003F66ED">
              <w:t xml:space="preserve">26 </w:t>
            </w:r>
          </w:p>
        </w:tc>
      </w:tr>
    </w:tbl>
    <w:tbl>
      <w:tblPr>
        <w:tblpPr w:leftFromText="141" w:rightFromText="141" w:vertAnchor="text" w:horzAnchor="margin" w:tblpY="-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ayout w:type="fixed"/>
        <w:tblLook w:val="0000" w:firstRow="0" w:lastRow="0" w:firstColumn="0" w:lastColumn="0" w:noHBand="0" w:noVBand="0"/>
      </w:tblPr>
      <w:tblGrid>
        <w:gridCol w:w="1151"/>
        <w:gridCol w:w="1152"/>
      </w:tblGrid>
      <w:tr w:rsidR="00655B48" w:rsidRPr="003F66ED" w:rsidTr="00655B48">
        <w:trPr>
          <w:trHeight w:val="146"/>
        </w:trPr>
        <w:tc>
          <w:tcPr>
            <w:tcW w:w="2303" w:type="dxa"/>
            <w:gridSpan w:val="2"/>
            <w:shd w:val="clear" w:color="auto" w:fill="92CDDC" w:themeFill="accent5" w:themeFillTint="99"/>
          </w:tcPr>
          <w:p w:rsidR="00655B48" w:rsidRPr="003F66ED" w:rsidRDefault="00655B48" w:rsidP="00655B48">
            <w:pPr>
              <w:jc w:val="center"/>
            </w:pPr>
            <w:r w:rsidRPr="003F66ED">
              <w:rPr>
                <w:b/>
                <w:bCs/>
              </w:rPr>
              <w:t>9 MARZO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Ore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Piedi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08:20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19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08:45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15,5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09:05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13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09:35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12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10:00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10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10:30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8,5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11:00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7,5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11:35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7,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12:00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7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13:20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7,5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15:25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12,5 </w:t>
            </w:r>
          </w:p>
        </w:tc>
      </w:tr>
      <w:tr w:rsidR="00655B48" w:rsidRPr="003F66ED" w:rsidTr="00655B48">
        <w:trPr>
          <w:trHeight w:val="128"/>
        </w:trPr>
        <w:tc>
          <w:tcPr>
            <w:tcW w:w="1151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15:45 </w:t>
            </w:r>
          </w:p>
        </w:tc>
        <w:tc>
          <w:tcPr>
            <w:tcW w:w="1152" w:type="dxa"/>
            <w:shd w:val="clear" w:color="auto" w:fill="92CDDC" w:themeFill="accent5" w:themeFillTint="99"/>
          </w:tcPr>
          <w:p w:rsidR="00655B48" w:rsidRPr="003F66ED" w:rsidRDefault="00655B48" w:rsidP="00655B48">
            <w:r w:rsidRPr="003F66ED">
              <w:t xml:space="preserve">14 </w:t>
            </w:r>
          </w:p>
        </w:tc>
      </w:tr>
    </w:tbl>
    <w:tbl>
      <w:tblPr>
        <w:tblpPr w:leftFromText="141" w:rightFromText="141" w:vertAnchor="text" w:horzAnchor="margin" w:tblpXSpec="right" w:tblpY="-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120"/>
        <w:gridCol w:w="1120"/>
      </w:tblGrid>
      <w:tr w:rsidR="00CE6D6A" w:rsidRPr="003F66ED" w:rsidTr="00CE6D6A">
        <w:trPr>
          <w:trHeight w:val="146"/>
        </w:trPr>
        <w:tc>
          <w:tcPr>
            <w:tcW w:w="2240" w:type="dxa"/>
            <w:gridSpan w:val="2"/>
            <w:shd w:val="clear" w:color="auto" w:fill="FFFF00"/>
          </w:tcPr>
          <w:p w:rsidR="00CE6D6A" w:rsidRPr="003F66ED" w:rsidRDefault="00CE6D6A" w:rsidP="00CE6D6A">
            <w:pPr>
              <w:jc w:val="center"/>
            </w:pPr>
            <w:r w:rsidRPr="003F66ED">
              <w:rPr>
                <w:b/>
                <w:bCs/>
              </w:rPr>
              <w:t>24 MAGGIO</w:t>
            </w:r>
          </w:p>
        </w:tc>
      </w:tr>
      <w:tr w:rsidR="00CE6D6A" w:rsidRPr="003F66ED" w:rsidTr="00CE6D6A">
        <w:trPr>
          <w:trHeight w:val="146"/>
        </w:trPr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>
              <w:t xml:space="preserve"> </w:t>
            </w:r>
            <w:r w:rsidRPr="003F66ED">
              <w:t xml:space="preserve">Ore </w:t>
            </w:r>
          </w:p>
        </w:tc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Piedi </w:t>
            </w:r>
          </w:p>
        </w:tc>
      </w:tr>
      <w:tr w:rsidR="00CE6D6A" w:rsidRPr="003F66ED" w:rsidTr="00CE6D6A">
        <w:trPr>
          <w:trHeight w:val="128"/>
        </w:trPr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09:00 </w:t>
            </w:r>
          </w:p>
        </w:tc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9 </w:t>
            </w:r>
          </w:p>
        </w:tc>
      </w:tr>
      <w:tr w:rsidR="00CE6D6A" w:rsidRPr="003F66ED" w:rsidTr="00CE6D6A">
        <w:trPr>
          <w:trHeight w:val="128"/>
        </w:trPr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10:30 </w:t>
            </w:r>
          </w:p>
        </w:tc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5 </w:t>
            </w:r>
          </w:p>
        </w:tc>
      </w:tr>
      <w:tr w:rsidR="00CE6D6A" w:rsidRPr="003F66ED" w:rsidTr="00CE6D6A">
        <w:trPr>
          <w:trHeight w:val="128"/>
        </w:trPr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11:30 </w:t>
            </w:r>
          </w:p>
        </w:tc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3,5 </w:t>
            </w:r>
          </w:p>
        </w:tc>
      </w:tr>
      <w:tr w:rsidR="00CE6D6A" w:rsidRPr="003F66ED" w:rsidTr="00CE6D6A">
        <w:trPr>
          <w:trHeight w:val="128"/>
        </w:trPr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12:00 </w:t>
            </w:r>
          </w:p>
        </w:tc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3 </w:t>
            </w:r>
          </w:p>
        </w:tc>
      </w:tr>
      <w:tr w:rsidR="00CE6D6A" w:rsidRPr="003F66ED" w:rsidTr="00CE6D6A">
        <w:trPr>
          <w:trHeight w:val="128"/>
        </w:trPr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13:35 </w:t>
            </w:r>
          </w:p>
        </w:tc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2 </w:t>
            </w:r>
          </w:p>
        </w:tc>
      </w:tr>
      <w:tr w:rsidR="00CE6D6A" w:rsidRPr="003F66ED" w:rsidTr="00CE6D6A">
        <w:trPr>
          <w:trHeight w:val="128"/>
        </w:trPr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15:00 </w:t>
            </w:r>
          </w:p>
        </w:tc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4 </w:t>
            </w:r>
          </w:p>
        </w:tc>
      </w:tr>
      <w:tr w:rsidR="00CE6D6A" w:rsidRPr="003F66ED" w:rsidTr="00CE6D6A">
        <w:trPr>
          <w:trHeight w:val="128"/>
        </w:trPr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16:30 </w:t>
            </w:r>
          </w:p>
        </w:tc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6,5 </w:t>
            </w:r>
          </w:p>
        </w:tc>
      </w:tr>
      <w:tr w:rsidR="00CE6D6A" w:rsidRPr="003F66ED" w:rsidTr="00CE6D6A">
        <w:trPr>
          <w:trHeight w:val="128"/>
        </w:trPr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18:45 </w:t>
            </w:r>
          </w:p>
        </w:tc>
        <w:tc>
          <w:tcPr>
            <w:tcW w:w="1120" w:type="dxa"/>
            <w:shd w:val="clear" w:color="auto" w:fill="FFFF00"/>
          </w:tcPr>
          <w:p w:rsidR="00CE6D6A" w:rsidRPr="003F66ED" w:rsidRDefault="00CE6D6A" w:rsidP="00CE6D6A">
            <w:r w:rsidRPr="003F66ED">
              <w:t xml:space="preserve">18 </w:t>
            </w:r>
          </w:p>
        </w:tc>
      </w:tr>
    </w:tbl>
    <w:p w:rsidR="003E47B2" w:rsidRDefault="003E47B2" w:rsidP="003F66ED"/>
    <w:p w:rsidR="003E47B2" w:rsidRDefault="003E47B2" w:rsidP="003F66ED"/>
    <w:p w:rsidR="003E47B2" w:rsidRDefault="003E47B2" w:rsidP="003F66ED"/>
    <w:p w:rsidR="003E47B2" w:rsidRDefault="003E47B2" w:rsidP="003F66ED"/>
    <w:p w:rsidR="003E47B2" w:rsidRDefault="003E47B2" w:rsidP="003F66ED"/>
    <w:p w:rsidR="003E47B2" w:rsidRDefault="003E47B2" w:rsidP="003F66ED"/>
    <w:p w:rsidR="003E47B2" w:rsidRDefault="003E47B2" w:rsidP="003F66ED"/>
    <w:p w:rsidR="003E47B2" w:rsidRDefault="003E47B2" w:rsidP="003F66ED"/>
    <w:p w:rsidR="003E47B2" w:rsidRDefault="003E47B2" w:rsidP="003F66ED"/>
    <w:p w:rsidR="003E47B2" w:rsidRPr="003F66ED" w:rsidRDefault="003E47B2" w:rsidP="003F66ED"/>
    <w:p w:rsidR="003F66ED" w:rsidRDefault="003F66ED"/>
    <w:p w:rsidR="003F66ED" w:rsidRPr="003F66ED" w:rsidRDefault="003F66ED" w:rsidP="003F66ED"/>
    <w:p w:rsidR="003F66ED" w:rsidRDefault="003F66ED"/>
    <w:p w:rsidR="003F66ED" w:rsidRPr="003F66ED" w:rsidRDefault="003F66ED" w:rsidP="003F66ED"/>
    <w:p w:rsidR="003F66ED" w:rsidRDefault="003F66ED"/>
    <w:sectPr w:rsidR="003F6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02" w:rsidRDefault="005C6E02" w:rsidP="00655B48">
      <w:pPr>
        <w:spacing w:after="0" w:line="240" w:lineRule="auto"/>
      </w:pPr>
      <w:r>
        <w:separator/>
      </w:r>
    </w:p>
  </w:endnote>
  <w:endnote w:type="continuationSeparator" w:id="0">
    <w:p w:rsidR="005C6E02" w:rsidRDefault="005C6E02" w:rsidP="0065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02" w:rsidRDefault="005C6E02" w:rsidP="00655B48">
      <w:pPr>
        <w:spacing w:after="0" w:line="240" w:lineRule="auto"/>
      </w:pPr>
      <w:r>
        <w:separator/>
      </w:r>
    </w:p>
  </w:footnote>
  <w:footnote w:type="continuationSeparator" w:id="0">
    <w:p w:rsidR="005C6E02" w:rsidRDefault="005C6E02" w:rsidP="0065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ED"/>
    <w:rsid w:val="00190563"/>
    <w:rsid w:val="002145B3"/>
    <w:rsid w:val="00360C8D"/>
    <w:rsid w:val="003E47B2"/>
    <w:rsid w:val="003F66ED"/>
    <w:rsid w:val="005C6E02"/>
    <w:rsid w:val="00655B48"/>
    <w:rsid w:val="00674C13"/>
    <w:rsid w:val="00CE6D6A"/>
    <w:rsid w:val="00D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6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5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B48"/>
  </w:style>
  <w:style w:type="paragraph" w:styleId="Pidipagina">
    <w:name w:val="footer"/>
    <w:basedOn w:val="Normale"/>
    <w:link w:val="PidipaginaCarattere"/>
    <w:uiPriority w:val="99"/>
    <w:unhideWhenUsed/>
    <w:rsid w:val="00655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6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5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B48"/>
  </w:style>
  <w:style w:type="paragraph" w:styleId="Pidipagina">
    <w:name w:val="footer"/>
    <w:basedOn w:val="Normale"/>
    <w:link w:val="PidipaginaCarattere"/>
    <w:uiPriority w:val="99"/>
    <w:unhideWhenUsed/>
    <w:rsid w:val="00655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 Pitaro</dc:creator>
  <cp:lastModifiedBy>Jacopo</cp:lastModifiedBy>
  <cp:revision>5</cp:revision>
  <cp:lastPrinted>2019-06-06T11:39:00Z</cp:lastPrinted>
  <dcterms:created xsi:type="dcterms:W3CDTF">2019-06-06T10:22:00Z</dcterms:created>
  <dcterms:modified xsi:type="dcterms:W3CDTF">2019-06-06T11:48:00Z</dcterms:modified>
</cp:coreProperties>
</file>