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011F4F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011F4F" w:rsidP="0097239A">
            <w:r>
              <w:t xml:space="preserve">Aurora </w:t>
            </w:r>
            <w:proofErr w:type="spellStart"/>
            <w:r>
              <w:t>Derme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011F4F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011F4F" w:rsidP="0097239A">
            <w:r>
              <w:t>Quarto anno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011F4F" w:rsidP="0097239A">
            <w:r>
              <w:t>Corridoio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011F4F" w:rsidP="0097239A">
            <w:r>
              <w:t>5:55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39331A">
        <w:t xml:space="preserve"> Allora, io</w:t>
      </w:r>
      <w:r w:rsidR="00011F4F">
        <w:t xml:space="preserve"> sono Aurora e faccio parte dell’Università La Sapienza</w:t>
      </w:r>
      <w:r w:rsidR="0039331A">
        <w:t xml:space="preserve"> e stiamo facendo un progetto per capire un po' come vanno le alternanze, </w:t>
      </w:r>
      <w:proofErr w:type="spellStart"/>
      <w:r w:rsidR="0039331A">
        <w:t>ee</w:t>
      </w:r>
      <w:proofErr w:type="spellEnd"/>
      <w:r w:rsidR="0039331A">
        <w:t xml:space="preserve"> tu ti chiami?</w:t>
      </w:r>
      <w:r w:rsidR="009C14FC">
        <w:br/>
      </w:r>
      <w:r>
        <w:t>R:</w:t>
      </w:r>
      <w:r w:rsidR="0039331A">
        <w:t>Beatrice</w:t>
      </w:r>
      <w:r w:rsidR="009C14FC">
        <w:br/>
      </w:r>
      <w:r>
        <w:t>D:</w:t>
      </w:r>
      <w:r w:rsidR="0039331A">
        <w:t xml:space="preserve"> Classe?</w:t>
      </w:r>
      <w:r w:rsidR="009C14FC">
        <w:br/>
      </w:r>
      <w:r>
        <w:t>R:</w:t>
      </w:r>
      <w:r w:rsidR="0039331A">
        <w:t xml:space="preserve"> 4 A</w:t>
      </w:r>
    </w:p>
    <w:p w:rsidR="00671629" w:rsidRDefault="00153325" w:rsidP="00671629">
      <w:r>
        <w:t>D:</w:t>
      </w:r>
      <w:r w:rsidR="0039331A">
        <w:t xml:space="preserve"> </w:t>
      </w:r>
      <w:proofErr w:type="spellStart"/>
      <w:r w:rsidR="0039331A">
        <w:t>Ee</w:t>
      </w:r>
      <w:proofErr w:type="spellEnd"/>
      <w:r w:rsidR="0039331A">
        <w:t xml:space="preserve"> che progetto hai frequentato?</w:t>
      </w:r>
      <w:r>
        <w:br/>
        <w:t>R:</w:t>
      </w:r>
      <w:r w:rsidR="0039331A">
        <w:t xml:space="preserve"> Abbiamo fatto diversi progetti</w:t>
      </w:r>
      <w:r w:rsidR="00EE1485">
        <w:t xml:space="preserve">, </w:t>
      </w:r>
      <w:proofErr w:type="spellStart"/>
      <w:r w:rsidR="00EE1485">
        <w:t>abbiamoo</w:t>
      </w:r>
      <w:proofErr w:type="spellEnd"/>
      <w:r w:rsidR="00EE1485">
        <w:t xml:space="preserve">, siamo stati con gli anziani </w:t>
      </w:r>
      <w:proofErr w:type="spellStart"/>
      <w:r w:rsidR="00EE1485">
        <w:t>ee</w:t>
      </w:r>
      <w:proofErr w:type="spellEnd"/>
      <w:r w:rsidR="00EE1485">
        <w:t xml:space="preserve"> siamo </w:t>
      </w:r>
      <w:proofErr w:type="spellStart"/>
      <w:r w:rsidR="00EE1485">
        <w:t>andatiii</w:t>
      </w:r>
      <w:proofErr w:type="spellEnd"/>
      <w:r w:rsidR="00EE1485">
        <w:t xml:space="preserve"> qui sotto che c’è un asilo diciamo privato</w:t>
      </w:r>
      <w:r w:rsidR="009F62E4">
        <w:t xml:space="preserve"> e abbiamo, no un asilo vabbè una scuola elementare, abbiamo lavorato per i bambini, gli abbiamo raccontato una storia. Poi siamo andati con gli anziani, </w:t>
      </w:r>
      <w:r w:rsidR="000F3B9D">
        <w:t xml:space="preserve">siamo andati a fare l’alternanza con gli anziani che soffrono di </w:t>
      </w:r>
      <w:proofErr w:type="spellStart"/>
      <w:r w:rsidR="000F3B9D">
        <w:t>alzheimer</w:t>
      </w:r>
      <w:proofErr w:type="spellEnd"/>
      <w:r w:rsidR="000F3B9D">
        <w:t xml:space="preserve"> </w:t>
      </w:r>
      <w:proofErr w:type="spellStart"/>
      <w:r w:rsidR="000F3B9D">
        <w:t>eee</w:t>
      </w:r>
      <w:proofErr w:type="spellEnd"/>
      <w:r w:rsidR="000F3B9D">
        <w:t xml:space="preserve"> […] questo e basta.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671629" w:rsidRDefault="00671629" w:rsidP="00671629"/>
    <w:p w:rsidR="00671629" w:rsidRDefault="00671629" w:rsidP="00671629">
      <w:r>
        <w:t>D:Eehm che ruolo hai avuto nell’alternanza, cosa hai fatto, quanto è durata?</w:t>
      </w:r>
      <w:r>
        <w:br/>
        <w:t xml:space="preserve">R: </w:t>
      </w:r>
      <w:proofErr w:type="spellStart"/>
      <w:r>
        <w:t>Ee</w:t>
      </w:r>
      <w:proofErr w:type="spellEnd"/>
      <w:r>
        <w:t xml:space="preserve"> sono durate all’</w:t>
      </w:r>
      <w:proofErr w:type="spellStart"/>
      <w:r>
        <w:t>incircaaa</w:t>
      </w:r>
      <w:proofErr w:type="spellEnd"/>
      <w:r>
        <w:t xml:space="preserve"> tutte una settimana tranne ad un centro anziani </w:t>
      </w:r>
      <w:proofErr w:type="spellStart"/>
      <w:r>
        <w:t>aaa</w:t>
      </w:r>
      <w:proofErr w:type="spellEnd"/>
      <w:r>
        <w:t xml:space="preserve"> </w:t>
      </w:r>
      <w:proofErr w:type="spellStart"/>
      <w:r>
        <w:t>mmh</w:t>
      </w:r>
      <w:proofErr w:type="spellEnd"/>
      <w:r>
        <w:t xml:space="preserve"> a </w:t>
      </w:r>
      <w:proofErr w:type="spellStart"/>
      <w:r>
        <w:t>Trigoria</w:t>
      </w:r>
      <w:proofErr w:type="spellEnd"/>
      <w:r>
        <w:t xml:space="preserve"> che siamo stati due settimane all’incirca a fine della scuola </w:t>
      </w:r>
      <w:proofErr w:type="spellStart"/>
      <w:r>
        <w:t>eee</w:t>
      </w:r>
      <w:proofErr w:type="spellEnd"/>
      <w:r>
        <w:t xml:space="preserve"> </w:t>
      </w:r>
      <w:proofErr w:type="spellStart"/>
      <w:r>
        <w:t>mmh</w:t>
      </w:r>
      <w:proofErr w:type="spellEnd"/>
      <w:r>
        <w:t>, siamo stati con gli anziani o comunque abbiamo lavorato con... per i bambini, non proprio con i bambini ma per i bambini.</w:t>
      </w:r>
    </w:p>
    <w:p w:rsidR="00671629" w:rsidRDefault="00671629" w:rsidP="00671629">
      <w:r>
        <w:t>D: Ok. Pensi di avere avuto un ruolo marginale o utile nell’attività di alternanza? Oppure hai solo osservato?</w:t>
      </w:r>
      <w:r>
        <w:br/>
      </w:r>
      <w:r>
        <w:lastRenderedPageBreak/>
        <w:t xml:space="preserve">R: </w:t>
      </w:r>
      <w:proofErr w:type="spellStart"/>
      <w:r>
        <w:t>Mh</w:t>
      </w:r>
      <w:proofErr w:type="spellEnd"/>
      <w:r>
        <w:t xml:space="preserve">, un po' tutto </w:t>
      </w:r>
      <w:proofErr w:type="spellStart"/>
      <w:r>
        <w:t>diciamoo</w:t>
      </w:r>
      <w:proofErr w:type="spellEnd"/>
      <w:r>
        <w:t xml:space="preserve">, siamo stati diciamo utili, abbiamo osservato </w:t>
      </w:r>
      <w:proofErr w:type="spellStart"/>
      <w:r>
        <w:t>ee</w:t>
      </w:r>
      <w:proofErr w:type="spellEnd"/>
      <w:r>
        <w:t xml:space="preserve"> ci hanno fatto comunque, ci hanno coinvolto.</w:t>
      </w:r>
    </w:p>
    <w:p w:rsidR="00671629" w:rsidRDefault="00671629" w:rsidP="00671629">
      <w:r>
        <w:t>D: Quindi vi hanno coinvolto abbastanza?</w:t>
      </w:r>
    </w:p>
    <w:p w:rsidR="00671629" w:rsidRDefault="00671629" w:rsidP="00671629">
      <w:r>
        <w:t>R: Si</w:t>
      </w:r>
    </w:p>
    <w:p w:rsidR="009C14FC" w:rsidRDefault="00717D90" w:rsidP="009C14FC">
      <w:r>
        <w:t>D:</w:t>
      </w:r>
      <w:r w:rsidR="00671629">
        <w:t xml:space="preserve"> Come hai scelto il progetto a cui partecipare? C’era qualcuno che sceglieva la struttura a cui andare o sei stata tu?</w:t>
      </w:r>
      <w:r w:rsidR="009C14FC">
        <w:br/>
      </w:r>
      <w:r>
        <w:t>R:</w:t>
      </w:r>
      <w:r w:rsidR="00671629">
        <w:t xml:space="preserve"> Si, c’è la </w:t>
      </w:r>
      <w:proofErr w:type="spellStart"/>
      <w:r w:rsidR="00671629">
        <w:t>scuolaa</w:t>
      </w:r>
      <w:proofErr w:type="spellEnd"/>
      <w:r w:rsidR="00671629">
        <w:t xml:space="preserve"> </w:t>
      </w:r>
      <w:proofErr w:type="spellStart"/>
      <w:r w:rsidR="00671629">
        <w:t>dicevaa</w:t>
      </w:r>
      <w:proofErr w:type="spellEnd"/>
      <w:r w:rsidR="00671629">
        <w:t xml:space="preserve"> che dovevamo fare le alternanze in determinati luoghi e ci mandavano.</w:t>
      </w:r>
 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/>
      </w:r>
      <w:r>
        <w:t>R:</w:t>
      </w:r>
      <w:r w:rsidR="00671629">
        <w:t xml:space="preserve"> </w:t>
      </w:r>
      <w:r w:rsidR="00765BD5">
        <w:t>Fuori la scuola? d</w:t>
      </w:r>
      <w:r w:rsidR="00671629">
        <w:t xml:space="preserve">ici fuori la scuola </w:t>
      </w:r>
      <w:proofErr w:type="spellStart"/>
      <w:r w:rsidR="00671629">
        <w:t>oo</w:t>
      </w:r>
      <w:proofErr w:type="spellEnd"/>
      <w:r w:rsidR="00671629">
        <w:t>..</w:t>
      </w:r>
    </w:p>
    <w:p w:rsidR="009C14FC" w:rsidRDefault="00153325" w:rsidP="004B7367">
      <w:r>
        <w:t>D:</w:t>
      </w:r>
      <w:r w:rsidR="00671629">
        <w:t xml:space="preserve"> Nel senso, qualcuno.., tu hai potuto scegliere tra vari progetti da fare o ti è stato indicato dalla scuola?</w:t>
      </w:r>
      <w:r>
        <w:br/>
        <w:t>R:</w:t>
      </w:r>
      <w:r w:rsidR="00765BD5">
        <w:t xml:space="preserve"> No è stato, dalla scuola è stato indicato quello.</w:t>
      </w:r>
      <w:r>
        <w:br/>
        <w:t>D:</w:t>
      </w:r>
      <w:r w:rsidR="00765BD5">
        <w:t xml:space="preserve">Ok. Prima delle attività di alternanza è stata fatta una preparazione in classe? </w:t>
      </w:r>
      <w:r>
        <w:br/>
        <w:t>R</w:t>
      </w:r>
      <w:r w:rsidR="00765BD5">
        <w:t xml:space="preserve">: Si, </w:t>
      </w:r>
      <w:proofErr w:type="spellStart"/>
      <w:r w:rsidR="00765BD5">
        <w:t>eemh</w:t>
      </w:r>
      <w:proofErr w:type="spellEnd"/>
      <w:r w:rsidR="00765BD5">
        <w:t xml:space="preserve"> con psicologia abbiamo </w:t>
      </w:r>
      <w:proofErr w:type="spellStart"/>
      <w:r w:rsidR="00765BD5">
        <w:t>studiatoo</w:t>
      </w:r>
      <w:proofErr w:type="spellEnd"/>
      <w:r w:rsidR="00765BD5">
        <w:t xml:space="preserve"> vari elementi.</w:t>
      </w:r>
    </w:p>
    <w:p w:rsidR="00765BD5" w:rsidRDefault="00765BD5" w:rsidP="004B7367">
      <w:r>
        <w:t>D: Ed è servita?</w:t>
      </w:r>
    </w:p>
    <w:p w:rsidR="00765BD5" w:rsidRDefault="00765BD5" w:rsidP="004B7367">
      <w:r>
        <w:t>R: Si.</w:t>
      </w:r>
    </w:p>
    <w:p w:rsidR="00765BD5" w:rsidRDefault="00765BD5" w:rsidP="004B7367">
      <w:r>
        <w:t>D: Ok. Le attività di alternanza che hai fatto le hai svolte da sola o in gruppo?</w:t>
      </w:r>
    </w:p>
    <w:p w:rsidR="00765BD5" w:rsidRDefault="00765BD5" w:rsidP="004B7367">
      <w:r>
        <w:t xml:space="preserve">R: </w:t>
      </w:r>
      <w:proofErr w:type="spellStart"/>
      <w:r>
        <w:t>Alcunee</w:t>
      </w:r>
      <w:proofErr w:type="spellEnd"/>
      <w:r>
        <w:t xml:space="preserve">, la maggior parte in gruppo, in gruppo </w:t>
      </w:r>
      <w:proofErr w:type="spellStart"/>
      <w:r>
        <w:t>si</w:t>
      </w:r>
      <w:proofErr w:type="spellEnd"/>
      <w:r>
        <w:t>.</w:t>
      </w:r>
    </w:p>
    <w:p w:rsidR="00765BD5" w:rsidRDefault="00765BD5" w:rsidP="004B7367">
      <w:r>
        <w:t>D: Come ti sei trovata, quanti eravate?</w:t>
      </w:r>
    </w:p>
    <w:p w:rsidR="00765BD5" w:rsidRDefault="00765BD5" w:rsidP="004B7367">
      <w:r>
        <w:t xml:space="preserve">R: </w:t>
      </w:r>
      <w:proofErr w:type="spellStart"/>
      <w:r>
        <w:t>Ee</w:t>
      </w:r>
      <w:proofErr w:type="spellEnd"/>
      <w:r>
        <w:t>, all’incirca eravamo penso 4/5 sempre divise in gruppi e ci siamo trovate molto bene.</w:t>
      </w:r>
    </w:p>
    <w:p w:rsidR="00765BD5" w:rsidRDefault="00765BD5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65BD5">
        <w:t xml:space="preserve"> Ok. Mentre svolgevi le attività il resto della classe faceva lezione o la didattica era sospesa?</w:t>
      </w:r>
      <w:r w:rsidR="009C14FC">
        <w:br/>
      </w:r>
      <w:r>
        <w:t>R:</w:t>
      </w:r>
      <w:r w:rsidR="00765BD5">
        <w:t xml:space="preserve"> </w:t>
      </w:r>
      <w:proofErr w:type="spellStart"/>
      <w:r w:rsidR="00765BD5">
        <w:t>Eee</w:t>
      </w:r>
      <w:proofErr w:type="spellEnd"/>
      <w:r w:rsidR="00765BD5">
        <w:t xml:space="preserve">, la maggior.., una volta sola è stata sospesa la lezione ma perché era fine scuola e </w:t>
      </w:r>
      <w:proofErr w:type="spellStart"/>
      <w:r w:rsidR="00765BD5">
        <w:t>quindiii</w:t>
      </w:r>
      <w:proofErr w:type="spellEnd"/>
      <w:r w:rsidR="00765BD5">
        <w:t xml:space="preserve"> era proprio finita scuola, sennò sono state sospese le lezioni.</w:t>
      </w:r>
      <w:r w:rsidR="009C14FC">
        <w:br/>
      </w:r>
      <w:r>
        <w:t>D:</w:t>
      </w:r>
      <w:r w:rsidR="00765BD5">
        <w:t xml:space="preserve"> Quindi sono state sempre sospese?</w:t>
      </w:r>
      <w:r w:rsidR="009C14FC">
        <w:br/>
      </w:r>
      <w:r>
        <w:t>R:</w:t>
      </w:r>
      <w:r w:rsidR="00765BD5">
        <w:t xml:space="preserve"> C’è no, sono </w:t>
      </w:r>
      <w:proofErr w:type="spellStart"/>
      <w:r w:rsidR="00765BD5">
        <w:t>statee</w:t>
      </w:r>
      <w:proofErr w:type="spellEnd"/>
      <w:r w:rsidR="00765BD5">
        <w:t xml:space="preserve"> </w:t>
      </w:r>
      <w:proofErr w:type="spellStart"/>
      <w:r w:rsidR="00765BD5">
        <w:t>mh</w:t>
      </w:r>
      <w:proofErr w:type="spellEnd"/>
      <w:r w:rsidR="00765BD5">
        <w:t>, c’è noi facevamo l’alternanza e loro si, facevamo lezione.</w:t>
      </w:r>
    </w:p>
    <w:p w:rsidR="009C14FC" w:rsidRDefault="00153325" w:rsidP="004B7367">
      <w:r>
        <w:t>D:</w:t>
      </w:r>
      <w:r w:rsidR="00765BD5">
        <w:t xml:space="preserve"> </w:t>
      </w:r>
      <w:proofErr w:type="spellStart"/>
      <w:r w:rsidR="00765BD5">
        <w:t>Ee</w:t>
      </w:r>
      <w:proofErr w:type="spellEnd"/>
      <w:r w:rsidR="00765BD5">
        <w:t xml:space="preserve"> quando sei rientrata a scuola i professori ti hanno dato tempo di rimetterti al passo? no? ( cenno di no con la testa)</w:t>
      </w:r>
      <w:r>
        <w:br/>
        <w:t>R:</w:t>
      </w:r>
      <w:r w:rsidR="00765BD5">
        <w:t xml:space="preserve"> C’</w:t>
      </w:r>
      <w:r w:rsidR="00C568FD">
        <w:t>è rispiegavan</w:t>
      </w:r>
      <w:r w:rsidR="00765BD5">
        <w:t>o ma non più di tanto.</w:t>
      </w:r>
      <w:r>
        <w:br/>
        <w:t>D:</w:t>
      </w:r>
      <w:r w:rsidR="00491C87">
        <w:t xml:space="preserve"> Ok. E</w:t>
      </w:r>
      <w:r w:rsidR="00765BD5">
        <w:t xml:space="preserve"> hai scelto tu con chi stare del gruppo?</w:t>
      </w:r>
      <w:r>
        <w:br/>
        <w:t>R</w:t>
      </w:r>
      <w:r w:rsidR="00765BD5">
        <w:t>:</w:t>
      </w:r>
      <w:r w:rsidR="00491C87">
        <w:t xml:space="preserve"> </w:t>
      </w:r>
      <w:proofErr w:type="spellStart"/>
      <w:r w:rsidR="00491C87">
        <w:t>Mh</w:t>
      </w:r>
      <w:proofErr w:type="spellEnd"/>
      <w:r w:rsidR="00491C87">
        <w:t>, no.</w:t>
      </w:r>
    </w:p>
    <w:p w:rsidR="00491C87" w:rsidRDefault="00491C87" w:rsidP="004B7367">
      <w:r>
        <w:t>D: Ok. Ci sono stati imprevisti o problematiche all’interno dell’alternanza?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 xml:space="preserve"> no.</w:t>
      </w:r>
    </w:p>
    <w:p w:rsidR="00491C87" w:rsidRDefault="00491C87" w:rsidP="004B7367">
      <w:r>
        <w:t>D: No, Ok. Conoscevi gli obiettivi del progetto prima di iniziare 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>, no perché non, non ci hanno spiegato in fondo, non ci, magari non ci dicevano quello che dovevamo fare ma ci dicevano andate lì e basta.</w:t>
      </w:r>
    </w:p>
    <w:p w:rsidR="00491C87" w:rsidRDefault="00491C87" w:rsidP="004B7367">
      <w:r>
        <w:t xml:space="preserve">D: E tu ti eri posta degli obiettivi prima che poi sei riuscita a raggiungere </w:t>
      </w:r>
      <w:proofErr w:type="spellStart"/>
      <w:r>
        <w:t>oo</w:t>
      </w:r>
      <w:proofErr w:type="spellEnd"/>
      <w:r>
        <w:t>?</w:t>
      </w:r>
    </w:p>
    <w:p w:rsidR="00491C87" w:rsidRDefault="00491C87" w:rsidP="004B7367">
      <w:r>
        <w:t xml:space="preserve">R: No, era un po' </w:t>
      </w:r>
      <w:proofErr w:type="spellStart"/>
      <w:r>
        <w:t>mh</w:t>
      </w:r>
      <w:proofErr w:type="spellEnd"/>
      <w:r>
        <w:t>, un diciamo, no un obbiettivo ma diciamo un po' la paura di non riuscire a dare quello che..</w:t>
      </w:r>
    </w:p>
    <w:p w:rsidR="009C14FC" w:rsidRDefault="00491C87" w:rsidP="004B7367">
      <w:r>
        <w:t>D: avresti voluto?</w:t>
      </w:r>
    </w:p>
    <w:p w:rsidR="00491C87" w:rsidRDefault="00491C87" w:rsidP="004B7367">
      <w:r>
        <w:t>R: Esatto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5D1343" w:rsidRDefault="00491C87" w:rsidP="009C14FC">
      <w:r>
        <w:t>D: Ok. E cosa pensi di aver acquisito da que</w:t>
      </w:r>
      <w:r>
        <w:t>sta esperienza</w:t>
      </w:r>
      <w:r w:rsidR="005D1343">
        <w:t xml:space="preserve"> di alternanza?</w:t>
      </w:r>
      <w:r w:rsidR="009C14FC">
        <w:br/>
      </w:r>
      <w:r w:rsidR="00717D90">
        <w:t>R:</w:t>
      </w:r>
      <w:r w:rsidR="005D1343">
        <w:t xml:space="preserve"> Sicuramente più, sicurezza nel.., nello svolgere anche determinate attività che poi faremo e proprio come rapportarsi con gli individui al di fuori di comunque</w:t>
      </w:r>
      <w:r w:rsidR="00006526">
        <w:t xml:space="preserve">, </w:t>
      </w:r>
      <w:r w:rsidR="005D1343">
        <w:t>noi scuola.</w:t>
      </w:r>
      <w:r w:rsidR="009C14FC">
        <w:br/>
      </w:r>
      <w:r w:rsidR="00717D90">
        <w:t>D:</w:t>
      </w:r>
      <w:r w:rsidR="005D1343">
        <w:t>Ok. E rientrata a scuola hai avuto modo di parlare della tua alternanza ai compagni in classe?</w:t>
      </w:r>
      <w:r w:rsidR="009C14FC">
        <w:br/>
      </w:r>
      <w:r w:rsidR="00717D90">
        <w:t>R:</w:t>
      </w:r>
      <w:r w:rsidR="005D1343">
        <w:t xml:space="preserve"> Si ci siamo confrontati, magari chi si è trovato male che magari ci sono stati dei problemi, o che magari se si erano affezionati ad un determinato individuo.</w:t>
      </w:r>
    </w:p>
    <w:p w:rsidR="009C14FC" w:rsidRDefault="00153325" w:rsidP="004B7367">
      <w:r>
        <w:t>D:</w:t>
      </w:r>
      <w:r w:rsidR="005D1343">
        <w:t xml:space="preserve"> Ok. Hai trovato una </w:t>
      </w:r>
      <w:proofErr w:type="spellStart"/>
      <w:r w:rsidR="005D1343">
        <w:t>rela</w:t>
      </w:r>
      <w:proofErr w:type="spellEnd"/>
      <w:r w:rsidR="005D1343">
        <w:t>.. una relazione tra le materie scolastiche e l’esperienza svolta?</w:t>
      </w:r>
      <w:r>
        <w:br/>
        <w:t>R:</w:t>
      </w:r>
      <w:r w:rsidR="00006526">
        <w:t xml:space="preserve"> </w:t>
      </w:r>
      <w:r w:rsidR="005D1343">
        <w:t>Si</w:t>
      </w:r>
      <w:r>
        <w:br/>
        <w:t>D:</w:t>
      </w:r>
      <w:r w:rsidR="005D1343">
        <w:t xml:space="preserve"> Ok, e in quale materia principalmente?</w:t>
      </w:r>
      <w:r>
        <w:br/>
        <w:t>R</w:t>
      </w:r>
      <w:r w:rsidR="005D1343">
        <w:t xml:space="preserve">: </w:t>
      </w:r>
      <w:proofErr w:type="spellStart"/>
      <w:r w:rsidR="005D1343">
        <w:t>Mh</w:t>
      </w:r>
      <w:proofErr w:type="spellEnd"/>
      <w:r w:rsidR="005D1343">
        <w:t>, psicologia.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5D1343" w:rsidRDefault="00717D90" w:rsidP="009C14FC"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questa esperienza ti ha aiutato a capire cosa fare in futuro, se magari proseguire?</w:t>
      </w:r>
    </w:p>
    <w:p w:rsidR="005D1343" w:rsidRDefault="00717D90" w:rsidP="009C14FC">
      <w:r>
        <w:t>R:</w:t>
      </w:r>
      <w:r w:rsidR="005D1343">
        <w:t xml:space="preserve"> Si.</w:t>
      </w:r>
      <w:r w:rsidR="009C14FC">
        <w:br/>
      </w:r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quindi se vuoi prosegui…</w:t>
      </w:r>
      <w:r w:rsidR="009C14FC">
        <w:br/>
      </w:r>
      <w:r>
        <w:t>R:</w:t>
      </w:r>
      <w:r w:rsidR="005D1343">
        <w:t xml:space="preserve"> Si, vorrei l’università e diventare poi</w:t>
      </w:r>
      <w:r w:rsidR="00006526">
        <w:t xml:space="preserve"> diciamo</w:t>
      </w:r>
      <w:r w:rsidR="005D1343">
        <w:t xml:space="preserve"> magari maestra di asilo nido.</w:t>
      </w:r>
    </w:p>
    <w:p w:rsidR="005D1343" w:rsidRDefault="00153325" w:rsidP="008B7B05">
      <w:r>
        <w:t>D:</w:t>
      </w:r>
      <w:r w:rsidR="005D1343">
        <w:t xml:space="preserve"> Ok. E ti ha aiutato a capire come funziona il mondo dell’università o del lavoro in generale?</w:t>
      </w:r>
      <w:r>
        <w:br/>
        <w:t>R:</w:t>
      </w:r>
      <w:r w:rsidR="005D1343">
        <w:t xml:space="preserve"> Si.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8B7B05" w:rsidRDefault="008B7B05" w:rsidP="008B7B05">
      <w:r>
        <w:t>D: Che rapporto hai avuto con il tutor o con la figura di affiancamento? Era presente, disponibile?</w:t>
      </w:r>
      <w:r>
        <w:br/>
        <w:t xml:space="preserve">R: </w:t>
      </w:r>
      <w:proofErr w:type="spellStart"/>
      <w:r>
        <w:t>Ee</w:t>
      </w:r>
      <w:proofErr w:type="spellEnd"/>
      <w:r>
        <w:t xml:space="preserve"> si, in determinate attività, in determinate alternanze si, </w:t>
      </w:r>
      <w:proofErr w:type="spellStart"/>
      <w:r>
        <w:t>eraa</w:t>
      </w:r>
      <w:proofErr w:type="spellEnd"/>
      <w:r>
        <w:t>..venivano, ci dicevamo come era andato diciamo il giorno, però determinate volte non c’erano. Quindi un po' e un po'.</w:t>
      </w:r>
    </w:p>
    <w:p w:rsidR="009C14FC" w:rsidRDefault="008B7B05" w:rsidP="009C14FC">
      <w:r>
        <w:t>D:</w:t>
      </w:r>
      <w:r>
        <w:t xml:space="preserve"> </w:t>
      </w:r>
      <w:proofErr w:type="spellStart"/>
      <w:r>
        <w:t>Eemh</w:t>
      </w:r>
      <w:proofErr w:type="spellEnd"/>
      <w:r>
        <w:t>, come sei stata accolta nella struttura?</w:t>
      </w:r>
      <w:r w:rsidR="009C14FC">
        <w:br/>
      </w:r>
      <w:r w:rsidR="00717D90">
        <w:t>R:</w:t>
      </w:r>
      <w:r>
        <w:t xml:space="preserve"> Bene.</w:t>
      </w:r>
      <w:r w:rsidR="009C14FC">
        <w:br/>
      </w:r>
      <w:r w:rsidR="00717D90">
        <w:t>D:</w:t>
      </w:r>
      <w:r>
        <w:t xml:space="preserve"> E aveva gli strumenti necessari per svolgere l’alternanza?</w:t>
      </w:r>
      <w:r w:rsidR="009C14FC">
        <w:br/>
      </w:r>
      <w:r w:rsidR="00717D90">
        <w:t>R:</w:t>
      </w:r>
      <w:r>
        <w:t xml:space="preserve"> </w:t>
      </w:r>
      <w:proofErr w:type="spellStart"/>
      <w:r>
        <w:t>Sisi</w:t>
      </w:r>
      <w:proofErr w:type="spellEnd"/>
      <w:r>
        <w:t>, si.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B7B05">
        <w:t xml:space="preserve"> Ok. Quali sono stati i punti di forza e di debolezza di questa esperienza? Quali sono le cose andate bene o comunque andate male?</w:t>
      </w:r>
      <w:r w:rsidR="009C14FC">
        <w:br/>
      </w:r>
      <w:r>
        <w:t>R:</w:t>
      </w:r>
      <w:r w:rsidR="008B7B05">
        <w:t xml:space="preserve"> </w:t>
      </w:r>
      <w:proofErr w:type="spellStart"/>
      <w:r w:rsidR="008B7B05">
        <w:t>Ee</w:t>
      </w:r>
      <w:proofErr w:type="spellEnd"/>
      <w:r w:rsidR="008B7B05">
        <w:t xml:space="preserve"> </w:t>
      </w:r>
      <w:proofErr w:type="spellStart"/>
      <w:r w:rsidR="008B7B05">
        <w:t>mmh</w:t>
      </w:r>
      <w:proofErr w:type="spellEnd"/>
      <w:r w:rsidR="008B7B05">
        <w:t xml:space="preserve">, sinceramente non lo so. C’è non saprei dirtelo, so che ci siamo trovati bene perché abbiamo, diciamo </w:t>
      </w:r>
      <w:proofErr w:type="spellStart"/>
      <w:r w:rsidR="008B7B05">
        <w:t>mh</w:t>
      </w:r>
      <w:proofErr w:type="spellEnd"/>
      <w:r w:rsidR="008B7B05">
        <w:t>, messo diciamo in relazione il rapporto, quello che abbiamo studiato con quello con cui dovevamo fare.</w:t>
      </w:r>
      <w:r w:rsidR="009C14FC">
        <w:br/>
      </w:r>
      <w:r>
        <w:t>D:</w:t>
      </w:r>
      <w:r w:rsidR="008B7B05">
        <w:t xml:space="preserve"> Quindi non ci sono stati problemi? </w:t>
      </w:r>
      <w:r w:rsidR="009C14FC">
        <w:br/>
      </w:r>
      <w:r>
        <w:t>R:</w:t>
      </w:r>
      <w:r w:rsidR="008B7B05">
        <w:t xml:space="preserve"> No.</w:t>
      </w:r>
    </w:p>
    <w:p w:rsidR="009C14FC" w:rsidRDefault="00153325" w:rsidP="004B7367">
      <w:r>
        <w:t>D:</w:t>
      </w:r>
      <w:r w:rsidR="008B7B05">
        <w:t xml:space="preserve"> Ok. Cos’è per te una buona alternanza? In cosa consiste?</w:t>
      </w:r>
      <w:r>
        <w:br/>
        <w:t>R:</w:t>
      </w:r>
      <w:r w:rsidR="008B7B05">
        <w:t xml:space="preserve"> ( Risata) </w:t>
      </w:r>
      <w:proofErr w:type="spellStart"/>
      <w:r w:rsidR="008B7B05">
        <w:t>Eee</w:t>
      </w:r>
      <w:proofErr w:type="spellEnd"/>
      <w:r w:rsidR="008B7B05">
        <w:t xml:space="preserve"> </w:t>
      </w:r>
      <w:proofErr w:type="spellStart"/>
      <w:r w:rsidR="008B7B05">
        <w:t>mh</w:t>
      </w:r>
      <w:proofErr w:type="spellEnd"/>
      <w:r w:rsidR="008B7B05">
        <w:t xml:space="preserve">, secondo me, una buona alternanza è quando i </w:t>
      </w:r>
      <w:proofErr w:type="spellStart"/>
      <w:r w:rsidR="008B7B05">
        <w:t>fannoo</w:t>
      </w:r>
      <w:proofErr w:type="spellEnd"/>
      <w:r w:rsidR="008B7B05">
        <w:t xml:space="preserve"> proprio fare </w:t>
      </w:r>
      <w:proofErr w:type="spellStart"/>
      <w:r w:rsidR="008B7B05">
        <w:t>mh</w:t>
      </w:r>
      <w:proofErr w:type="spellEnd"/>
      <w:r w:rsidR="008B7B05">
        <w:t>, entrare in parte di quello che dobbiamo fare, se dobbiamo stare con gli anziani, ci fanno proprio entrare in relazione con loro o comunque con  chi sia.</w:t>
      </w:r>
      <w:r>
        <w:br/>
        <w:t>D:</w:t>
      </w:r>
      <w:r w:rsidR="008B7B05">
        <w:t xml:space="preserve"> Ok. Consiglieresti questo progetto ad un tuo compagno di classe?</w:t>
      </w:r>
      <w:r>
        <w:br/>
        <w:t>R</w:t>
      </w:r>
      <w:r w:rsidR="008B7B05">
        <w:t>: Si.</w:t>
      </w:r>
    </w:p>
    <w:p w:rsidR="008B7B05" w:rsidRDefault="008B7B05" w:rsidP="004B7367">
      <w:r>
        <w:t>D: Perfetto, grazie mille.</w:t>
      </w:r>
    </w:p>
    <w:p w:rsidR="008B7B05" w:rsidRDefault="00006526" w:rsidP="004B7367">
      <w:r>
        <w:t>R: (Risata) E d</w:t>
      </w:r>
      <w:bookmarkStart w:id="0" w:name="_GoBack"/>
      <w:bookmarkEnd w:id="0"/>
      <w:r w:rsidR="008B7B05">
        <w:t>i che.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06526"/>
    <w:rsid w:val="00011F4F"/>
    <w:rsid w:val="000F3B9D"/>
    <w:rsid w:val="00114151"/>
    <w:rsid w:val="00153325"/>
    <w:rsid w:val="00310D28"/>
    <w:rsid w:val="00334CDF"/>
    <w:rsid w:val="0039331A"/>
    <w:rsid w:val="00491C87"/>
    <w:rsid w:val="004B7367"/>
    <w:rsid w:val="005D1343"/>
    <w:rsid w:val="00671629"/>
    <w:rsid w:val="00717D90"/>
    <w:rsid w:val="00765BD5"/>
    <w:rsid w:val="008B7B05"/>
    <w:rsid w:val="00992011"/>
    <w:rsid w:val="009C14FC"/>
    <w:rsid w:val="009F62E4"/>
    <w:rsid w:val="00A254DC"/>
    <w:rsid w:val="00AC15FA"/>
    <w:rsid w:val="00B6373E"/>
    <w:rsid w:val="00B72C49"/>
    <w:rsid w:val="00C568FD"/>
    <w:rsid w:val="00C75174"/>
    <w:rsid w:val="00CA1591"/>
    <w:rsid w:val="00D30E46"/>
    <w:rsid w:val="00EE1485"/>
    <w:rsid w:val="00F0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EA71"/>
  <w15:docId w15:val="{BFD74393-3C7C-42FA-8565-857ABF0D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aurora</cp:lastModifiedBy>
  <cp:revision>2</cp:revision>
  <dcterms:created xsi:type="dcterms:W3CDTF">2017-04-09T20:47:00Z</dcterms:created>
  <dcterms:modified xsi:type="dcterms:W3CDTF">2017-04-09T20:47:00Z</dcterms:modified>
</cp:coreProperties>
</file>